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83" w:rsidRDefault="003F1726" w:rsidP="003F1726">
      <w:pPr>
        <w:jc w:val="center"/>
        <w:rPr>
          <w:rFonts w:ascii="Times New Roman" w:hAnsi="Times New Roman" w:cs="Times New Roman"/>
          <w:b/>
          <w:sz w:val="28"/>
        </w:rPr>
      </w:pPr>
      <w:r w:rsidRPr="003F1726">
        <w:rPr>
          <w:rFonts w:ascii="Times New Roman" w:hAnsi="Times New Roman" w:cs="Times New Roman"/>
          <w:b/>
          <w:sz w:val="28"/>
        </w:rPr>
        <w:t>Список участников дистанционной части программы «</w:t>
      </w:r>
      <w:proofErr w:type="spellStart"/>
      <w:r w:rsidRPr="003F1726">
        <w:rPr>
          <w:rFonts w:ascii="Times New Roman" w:hAnsi="Times New Roman" w:cs="Times New Roman"/>
          <w:b/>
          <w:sz w:val="28"/>
        </w:rPr>
        <w:t>Олимп_</w:t>
      </w:r>
      <w:r w:rsidR="00F14042">
        <w:rPr>
          <w:rFonts w:ascii="Times New Roman" w:hAnsi="Times New Roman" w:cs="Times New Roman"/>
          <w:b/>
          <w:sz w:val="28"/>
        </w:rPr>
        <w:t>био</w:t>
      </w:r>
      <w:r w:rsidRPr="003F1726">
        <w:rPr>
          <w:rFonts w:ascii="Times New Roman" w:hAnsi="Times New Roman" w:cs="Times New Roman"/>
          <w:b/>
          <w:sz w:val="28"/>
        </w:rPr>
        <w:t>-</w:t>
      </w:r>
      <w:r w:rsidR="00F14042">
        <w:rPr>
          <w:rFonts w:ascii="Times New Roman" w:hAnsi="Times New Roman" w:cs="Times New Roman"/>
          <w:b/>
          <w:sz w:val="28"/>
        </w:rPr>
        <w:t>хим</w:t>
      </w:r>
      <w:proofErr w:type="spellEnd"/>
      <w:r w:rsidRPr="003F1726">
        <w:rPr>
          <w:rFonts w:ascii="Times New Roman" w:hAnsi="Times New Roman" w:cs="Times New Roman"/>
          <w:b/>
          <w:sz w:val="28"/>
        </w:rPr>
        <w:t xml:space="preserve">», </w:t>
      </w:r>
      <w:r w:rsidR="00F14042">
        <w:rPr>
          <w:rFonts w:ascii="Times New Roman" w:hAnsi="Times New Roman" w:cs="Times New Roman"/>
          <w:b/>
          <w:sz w:val="28"/>
        </w:rPr>
        <w:t>03</w:t>
      </w:r>
      <w:r w:rsidRPr="003F1726">
        <w:rPr>
          <w:rFonts w:ascii="Times New Roman" w:hAnsi="Times New Roman" w:cs="Times New Roman"/>
          <w:b/>
          <w:sz w:val="28"/>
        </w:rPr>
        <w:t>-</w:t>
      </w:r>
      <w:r w:rsidR="00F14042">
        <w:rPr>
          <w:rFonts w:ascii="Times New Roman" w:hAnsi="Times New Roman" w:cs="Times New Roman"/>
          <w:b/>
          <w:sz w:val="28"/>
        </w:rPr>
        <w:t>11</w:t>
      </w:r>
      <w:r w:rsidRPr="003F1726">
        <w:rPr>
          <w:rFonts w:ascii="Times New Roman" w:hAnsi="Times New Roman" w:cs="Times New Roman"/>
          <w:b/>
          <w:sz w:val="28"/>
        </w:rPr>
        <w:t xml:space="preserve"> </w:t>
      </w:r>
      <w:r w:rsidR="00F14042">
        <w:rPr>
          <w:rFonts w:ascii="Times New Roman" w:hAnsi="Times New Roman" w:cs="Times New Roman"/>
          <w:b/>
          <w:sz w:val="28"/>
        </w:rPr>
        <w:t>ок</w:t>
      </w:r>
      <w:r w:rsidRPr="003F1726">
        <w:rPr>
          <w:rFonts w:ascii="Times New Roman" w:hAnsi="Times New Roman" w:cs="Times New Roman"/>
          <w:b/>
          <w:sz w:val="28"/>
        </w:rPr>
        <w:t>тября</w:t>
      </w:r>
      <w:r>
        <w:rPr>
          <w:rFonts w:ascii="Times New Roman" w:hAnsi="Times New Roman" w:cs="Times New Roman"/>
          <w:b/>
          <w:sz w:val="28"/>
        </w:rPr>
        <w:t xml:space="preserve"> 2022</w:t>
      </w:r>
    </w:p>
    <w:p w:rsidR="00AD4154" w:rsidRDefault="00AD4154" w:rsidP="003F172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5988" w:type="dxa"/>
        <w:tblInd w:w="108" w:type="dxa"/>
        <w:tblLook w:val="04A0" w:firstRow="1" w:lastRow="0" w:firstColumn="1" w:lastColumn="0" w:noHBand="0" w:noVBand="1"/>
      </w:tblPr>
      <w:tblGrid>
        <w:gridCol w:w="2019"/>
        <w:gridCol w:w="1996"/>
        <w:gridCol w:w="1996"/>
      </w:tblGrid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7E39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7E39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ина</w:t>
            </w:r>
            <w:proofErr w:type="spellEnd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Игоревна 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ова</w:t>
            </w:r>
            <w:proofErr w:type="spellEnd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Романовна 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ова</w:t>
            </w:r>
            <w:proofErr w:type="spellEnd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Ангелина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ич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ров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йко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Виталина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Львовна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лов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кая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Владимировна 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Алиса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Артемовна 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гай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Ольга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Александровна 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Алексеевна 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дар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фов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Евгеньевна 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ров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кин</w:t>
            </w:r>
            <w:proofErr w:type="spellEnd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ова</w:t>
            </w:r>
            <w:proofErr w:type="spellEnd"/>
            <w:proofErr w:type="gram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Азиза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Ибодуллаевна</w:t>
            </w:r>
            <w:proofErr w:type="spellEnd"/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наш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Сергеевна 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ёва</w:t>
            </w:r>
            <w:proofErr w:type="spellEnd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Пётр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нко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ров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Матвеевна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жар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вец</w:t>
            </w:r>
            <w:proofErr w:type="spellEnd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Денисовна 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ева</w:t>
            </w:r>
            <w:proofErr w:type="spellEnd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Игоревна 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ова</w:t>
            </w:r>
            <w:proofErr w:type="spellEnd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Гузал</w:t>
            </w:r>
            <w:proofErr w:type="spellEnd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Махмуджон</w:t>
            </w:r>
            <w:proofErr w:type="spellEnd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Кизи</w:t>
            </w:r>
            <w:proofErr w:type="spellEnd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Андреевна 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ова</w:t>
            </w:r>
            <w:proofErr w:type="spellEnd"/>
            <w:proofErr w:type="gramEnd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Анатольевна 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ева</w:t>
            </w:r>
            <w:proofErr w:type="spellEnd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Атонида</w:t>
            </w:r>
            <w:proofErr w:type="spellEnd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нко</w:t>
            </w:r>
            <w:proofErr w:type="spellEnd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Евгеньевна 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ова</w:t>
            </w:r>
            <w:proofErr w:type="spellEnd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Евгеньевна 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ьюк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bookmarkStart w:id="0" w:name="_GoBack"/>
            <w:bookmarkEnd w:id="0"/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зко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лых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Владимирович 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ова</w:t>
            </w:r>
            <w:proofErr w:type="spellEnd"/>
            <w:proofErr w:type="gram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Романовна 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Глеб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Леонидович 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ова</w:t>
            </w:r>
            <w:proofErr w:type="spellEnd"/>
            <w:proofErr w:type="gramEnd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Андреевна 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ова</w:t>
            </w:r>
            <w:proofErr w:type="spellEnd"/>
            <w:proofErr w:type="gramEnd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Васильевна 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ова</w:t>
            </w:r>
            <w:proofErr w:type="spellEnd"/>
            <w:proofErr w:type="gram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Рашитовна</w:t>
            </w:r>
            <w:proofErr w:type="spellEnd"/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гин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ску</w:t>
            </w:r>
            <w:proofErr w:type="spellEnd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</w:t>
            </w:r>
            <w:proofErr w:type="spellEnd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Евгеньевна 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Амирхан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Гаязович</w:t>
            </w:r>
            <w:proofErr w:type="spellEnd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иев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</w:t>
            </w:r>
            <w:proofErr w:type="gramEnd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ëм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Александрович 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нко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аев</w:t>
            </w:r>
            <w:proofErr w:type="spellEnd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ова</w:t>
            </w:r>
            <w:proofErr w:type="spellEnd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София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Михайловна 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</w:t>
            </w:r>
            <w:proofErr w:type="gramEnd"/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ева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</w:t>
            </w:r>
            <w:proofErr w:type="gramEnd"/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рин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F14042" w:rsidRPr="00F14042" w:rsidTr="00F14042">
        <w:trPr>
          <w:trHeight w:val="31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="007E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нко</w:t>
            </w:r>
            <w:proofErr w:type="spellEnd"/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Татьяна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2" w:rsidRPr="00F14042" w:rsidRDefault="00F14042" w:rsidP="00F14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</w:tbl>
    <w:p w:rsidR="00AD4154" w:rsidRPr="00AD4154" w:rsidRDefault="00AD4154" w:rsidP="00AD4154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AD4154" w:rsidRPr="00AD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98C"/>
    <w:multiLevelType w:val="hybridMultilevel"/>
    <w:tmpl w:val="78CCC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62049"/>
    <w:multiLevelType w:val="hybridMultilevel"/>
    <w:tmpl w:val="982C6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E0663"/>
    <w:multiLevelType w:val="hybridMultilevel"/>
    <w:tmpl w:val="7A08E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75C96"/>
    <w:multiLevelType w:val="hybridMultilevel"/>
    <w:tmpl w:val="572E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26"/>
    <w:rsid w:val="000B5E01"/>
    <w:rsid w:val="000D4283"/>
    <w:rsid w:val="00310E32"/>
    <w:rsid w:val="003F1726"/>
    <w:rsid w:val="006001A0"/>
    <w:rsid w:val="00694CA6"/>
    <w:rsid w:val="006E2ACB"/>
    <w:rsid w:val="007E3923"/>
    <w:rsid w:val="00AD4154"/>
    <w:rsid w:val="00BD6859"/>
    <w:rsid w:val="00F1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2022-09-16T04:00:00Z</cp:lastPrinted>
  <dcterms:created xsi:type="dcterms:W3CDTF">2022-09-30T04:33:00Z</dcterms:created>
  <dcterms:modified xsi:type="dcterms:W3CDTF">2022-09-30T04:33:00Z</dcterms:modified>
</cp:coreProperties>
</file>